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DC0A1E" w14:textId="2A2F76E7" w:rsidR="00431894" w:rsidRPr="0078476D" w:rsidRDefault="00431894" w:rsidP="00431894">
      <w:pPr>
        <w:widowControl w:val="0"/>
        <w:suppressAutoHyphens/>
        <w:spacing w:after="0" w:line="240" w:lineRule="auto"/>
        <w:ind w:left="4" w:hangingChars="1" w:hanging="4"/>
        <w:jc w:val="center"/>
        <w:outlineLvl w:val="0"/>
        <w:rPr>
          <w:rFonts w:ascii="Cambria" w:eastAsia="SimSun" w:hAnsi="Cambria" w:cs="Times New Roman"/>
          <w:b/>
          <w:position w:val="-1"/>
          <w:sz w:val="36"/>
          <w:szCs w:val="32"/>
          <w:u w:val="single"/>
          <w:lang w:eastAsia="zh-CN" w:bidi="hi-IN"/>
        </w:rPr>
      </w:pPr>
      <w:bookmarkStart w:id="0" w:name="_Hlk130898592"/>
      <w:r w:rsidRPr="0078476D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 xml:space="preserve">Expediente N° </w:t>
      </w:r>
      <w:r w:rsidR="00D71D42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>115</w:t>
      </w:r>
      <w:r w:rsidRPr="0078476D">
        <w:rPr>
          <w:rFonts w:ascii="Cambria" w:eastAsia="SimSun" w:hAnsi="Cambria" w:cs="Times New Roman"/>
          <w:b/>
          <w:color w:val="000000"/>
          <w:position w:val="-1"/>
          <w:sz w:val="36"/>
          <w:szCs w:val="32"/>
          <w:u w:val="single"/>
          <w:lang w:eastAsia="zh-CN" w:bidi="hi-IN"/>
        </w:rPr>
        <w:t>/2026</w:t>
      </w:r>
    </w:p>
    <w:bookmarkEnd w:id="0"/>
    <w:p w14:paraId="397D096D" w14:textId="77777777" w:rsidR="00431894" w:rsidRPr="0078476D" w:rsidRDefault="00431894" w:rsidP="00431894">
      <w:pPr>
        <w:widowControl w:val="0"/>
        <w:suppressAutoHyphens/>
        <w:spacing w:after="0" w:line="240" w:lineRule="auto"/>
        <w:ind w:left="3" w:hangingChars="1" w:hanging="3"/>
        <w:jc w:val="center"/>
        <w:outlineLvl w:val="0"/>
        <w:rPr>
          <w:rFonts w:ascii="Helvetica Neue" w:eastAsia="Arial Unicode MS" w:hAnsi="Helvetica Neue" w:cs="Arial Unicode MS"/>
          <w:color w:val="000000"/>
          <w:position w:val="1"/>
          <w:lang w:eastAsia="zh-CN" w:bidi="hi-IN"/>
        </w:rPr>
      </w:pPr>
      <w:r w:rsidRPr="0078476D">
        <w:rPr>
          <w:rFonts w:ascii="Arial Narrow" w:eastAsia="Arial" w:hAnsi="Arial Narrow" w:cs="Times New Roman"/>
          <w:color w:val="000000"/>
          <w:position w:val="-1"/>
          <w:sz w:val="32"/>
          <w:szCs w:val="32"/>
          <w:lang w:eastAsia="zh-CN" w:bidi="hi-IN"/>
        </w:rPr>
        <w:t>CORRESPONDENCIA RECIBIDA</w:t>
      </w:r>
    </w:p>
    <w:p w14:paraId="11A9F760" w14:textId="0B9A6E9F" w:rsidR="00A70AB8" w:rsidRPr="00266494" w:rsidRDefault="00000000" w:rsidP="00266494">
      <w:pPr>
        <w:shd w:val="clear" w:color="auto" w:fill="FFFFFF"/>
        <w:spacing w:after="0" w:line="360" w:lineRule="auto"/>
        <w:jc w:val="right"/>
        <w:rPr>
          <w:rFonts w:ascii="Arial" w:hAnsi="Arial" w:cs="Arial"/>
          <w:sz w:val="26"/>
          <w:szCs w:val="26"/>
        </w:rPr>
      </w:pPr>
      <w:bookmarkStart w:id="1" w:name="_Hlk203393628"/>
      <w:r>
        <w:rPr>
          <w:rFonts w:ascii="Helvetica Neue" w:eastAsia="Arial Unicode MS" w:hAnsi="Helvetica Neue" w:cs="Arial Unicode MS"/>
          <w:color w:val="000000"/>
          <w:position w:val="1"/>
          <w:lang w:eastAsia="zh-CN" w:bidi="hi-IN"/>
        </w:rPr>
        <w:pict w14:anchorId="7E2B9ABC">
          <v:rect id="_x0000_i1025" style="width:441.9pt;height:1.5pt" o:hralign="center" o:hrstd="t" o:hr="t" fillcolor="#a0a0a0" stroked="f"/>
        </w:pict>
      </w:r>
      <w:bookmarkEnd w:id="1"/>
    </w:p>
    <w:p w14:paraId="6540747D" w14:textId="1D844602" w:rsidR="001F455D" w:rsidRPr="00AA18A2" w:rsidRDefault="00226105" w:rsidP="00226105">
      <w:pPr>
        <w:shd w:val="clear" w:color="auto" w:fill="FFFFFF"/>
        <w:spacing w:after="100" w:line="240" w:lineRule="auto"/>
        <w:jc w:val="right"/>
        <w:rPr>
          <w:rFonts w:ascii="Arial" w:hAnsi="Arial" w:cs="Arial"/>
          <w:bCs/>
          <w:sz w:val="24"/>
          <w:szCs w:val="24"/>
        </w:rPr>
      </w:pPr>
      <w:r w:rsidRPr="00AA18A2">
        <w:rPr>
          <w:rFonts w:ascii="Arial" w:hAnsi="Arial" w:cs="Arial"/>
          <w:bCs/>
          <w:sz w:val="24"/>
          <w:szCs w:val="24"/>
        </w:rPr>
        <w:t>Buenos Aires, 1° de Julio de 2026</w:t>
      </w:r>
    </w:p>
    <w:p w14:paraId="4F8DC54F" w14:textId="77777777" w:rsidR="001F455D" w:rsidRPr="00AA18A2" w:rsidRDefault="001F455D" w:rsidP="001F455D">
      <w:pPr>
        <w:shd w:val="clear" w:color="auto" w:fill="FFFFFF"/>
        <w:spacing w:after="100" w:line="240" w:lineRule="auto"/>
        <w:rPr>
          <w:rFonts w:ascii="Arial" w:hAnsi="Arial" w:cs="Arial"/>
          <w:bCs/>
          <w:sz w:val="24"/>
          <w:szCs w:val="24"/>
        </w:rPr>
      </w:pPr>
    </w:p>
    <w:p w14:paraId="36F4D181" w14:textId="19C394B2" w:rsidR="001F455D" w:rsidRPr="00AA18A2" w:rsidRDefault="001F455D" w:rsidP="00C32AA5">
      <w:pPr>
        <w:shd w:val="clear" w:color="auto" w:fill="FFFFFF"/>
        <w:spacing w:after="100"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AA18A2">
        <w:rPr>
          <w:rFonts w:ascii="Arial" w:hAnsi="Arial" w:cs="Arial"/>
          <w:bCs/>
          <w:sz w:val="24"/>
          <w:szCs w:val="24"/>
        </w:rPr>
        <w:t>A</w:t>
      </w:r>
      <w:r w:rsidR="00226105" w:rsidRPr="00AA18A2">
        <w:rPr>
          <w:rFonts w:ascii="Arial" w:hAnsi="Arial" w:cs="Arial"/>
          <w:bCs/>
          <w:sz w:val="24"/>
          <w:szCs w:val="24"/>
        </w:rPr>
        <w:t xml:space="preserve"> </w:t>
      </w:r>
      <w:r w:rsidR="00666A4E" w:rsidRPr="00AA18A2">
        <w:rPr>
          <w:rFonts w:ascii="Arial" w:hAnsi="Arial" w:cs="Arial"/>
          <w:bCs/>
          <w:sz w:val="24"/>
          <w:szCs w:val="24"/>
        </w:rPr>
        <w:t>Javier de Marcos</w:t>
      </w:r>
      <w:r w:rsidR="00226105" w:rsidRPr="00AA18A2">
        <w:rPr>
          <w:rFonts w:ascii="Arial" w:hAnsi="Arial" w:cs="Arial"/>
          <w:bCs/>
          <w:sz w:val="24"/>
          <w:szCs w:val="24"/>
        </w:rPr>
        <w:t xml:space="preserve"> </w:t>
      </w:r>
      <w:proofErr w:type="gramStart"/>
      <w:r w:rsidR="00226105" w:rsidRPr="00AA18A2">
        <w:rPr>
          <w:rFonts w:ascii="Arial" w:hAnsi="Arial" w:cs="Arial"/>
          <w:bCs/>
          <w:sz w:val="24"/>
          <w:szCs w:val="24"/>
        </w:rPr>
        <w:t>Presidente</w:t>
      </w:r>
      <w:proofErr w:type="gramEnd"/>
      <w:r w:rsidR="00226105" w:rsidRPr="00AA18A2">
        <w:rPr>
          <w:rFonts w:ascii="Arial" w:hAnsi="Arial" w:cs="Arial"/>
          <w:bCs/>
          <w:sz w:val="24"/>
          <w:szCs w:val="24"/>
        </w:rPr>
        <w:t xml:space="preserve"> del </w:t>
      </w:r>
      <w:r w:rsidRPr="00AA18A2">
        <w:rPr>
          <w:rFonts w:ascii="Arial" w:hAnsi="Arial" w:cs="Arial"/>
          <w:bCs/>
          <w:sz w:val="24"/>
          <w:szCs w:val="24"/>
        </w:rPr>
        <w:t>Honorable Concejo Deliberante</w:t>
      </w:r>
      <w:r w:rsidR="00226105" w:rsidRPr="00AA18A2">
        <w:rPr>
          <w:rFonts w:ascii="Arial" w:hAnsi="Arial" w:cs="Arial"/>
          <w:bCs/>
          <w:sz w:val="24"/>
          <w:szCs w:val="24"/>
        </w:rPr>
        <w:t xml:space="preserve"> de la Ciudad</w:t>
      </w:r>
      <w:r w:rsidR="00F74848" w:rsidRPr="00AA18A2">
        <w:rPr>
          <w:rFonts w:ascii="Arial" w:hAnsi="Arial" w:cs="Arial"/>
          <w:bCs/>
          <w:sz w:val="24"/>
          <w:szCs w:val="24"/>
        </w:rPr>
        <w:t xml:space="preserve"> </w:t>
      </w:r>
      <w:r w:rsidRPr="00AA18A2">
        <w:rPr>
          <w:rFonts w:ascii="Arial" w:hAnsi="Arial" w:cs="Arial"/>
          <w:bCs/>
          <w:sz w:val="24"/>
          <w:szCs w:val="24"/>
        </w:rPr>
        <w:t xml:space="preserve">de 25 de </w:t>
      </w:r>
      <w:proofErr w:type="gramStart"/>
      <w:r w:rsidRPr="00AA18A2">
        <w:rPr>
          <w:rFonts w:ascii="Arial" w:hAnsi="Arial" w:cs="Arial"/>
          <w:bCs/>
          <w:sz w:val="24"/>
          <w:szCs w:val="24"/>
        </w:rPr>
        <w:t>Mayo</w:t>
      </w:r>
      <w:proofErr w:type="gramEnd"/>
    </w:p>
    <w:p w14:paraId="48B0FAC7" w14:textId="77777777" w:rsidR="001F455D" w:rsidRPr="00AA18A2" w:rsidRDefault="001F455D" w:rsidP="00C32AA5">
      <w:pPr>
        <w:shd w:val="clear" w:color="auto" w:fill="FFFFFF"/>
        <w:spacing w:after="100" w:line="240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</w:p>
    <w:p w14:paraId="30474926" w14:textId="0FC7E5F6" w:rsidR="001F455D" w:rsidRPr="00AA18A2" w:rsidRDefault="001F455D" w:rsidP="0097766A">
      <w:pPr>
        <w:spacing w:after="10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AA18A2">
        <w:rPr>
          <w:rFonts w:ascii="Arial" w:hAnsi="Arial" w:cs="Arial"/>
          <w:sz w:val="24"/>
          <w:szCs w:val="24"/>
          <w:shd w:val="clear" w:color="auto" w:fill="FFFFFF"/>
        </w:rPr>
        <w:t xml:space="preserve">De </w:t>
      </w:r>
      <w:r w:rsidR="00666A4E" w:rsidRPr="00AA18A2">
        <w:rPr>
          <w:rFonts w:ascii="Arial" w:hAnsi="Arial" w:cs="Arial"/>
          <w:sz w:val="24"/>
          <w:szCs w:val="24"/>
          <w:shd w:val="clear" w:color="auto" w:fill="FFFFFF"/>
        </w:rPr>
        <w:t>mi</w:t>
      </w:r>
      <w:r w:rsidRPr="00AA18A2">
        <w:rPr>
          <w:rFonts w:ascii="Arial" w:hAnsi="Arial" w:cs="Arial"/>
          <w:sz w:val="24"/>
          <w:szCs w:val="24"/>
          <w:shd w:val="clear" w:color="auto" w:fill="FFFFFF"/>
        </w:rPr>
        <w:t xml:space="preserve"> mayor consideración:</w:t>
      </w:r>
    </w:p>
    <w:p w14:paraId="1282D944" w14:textId="1987DEBA" w:rsidR="00666A4E" w:rsidRPr="00AA18A2" w:rsidRDefault="00226105" w:rsidP="00666A4E">
      <w:pPr>
        <w:spacing w:after="100" w:line="240" w:lineRule="auto"/>
        <w:ind w:firstLine="3261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AA18A2">
        <w:rPr>
          <w:rFonts w:ascii="Arial" w:hAnsi="Arial" w:cs="Arial"/>
          <w:sz w:val="24"/>
          <w:szCs w:val="24"/>
          <w:shd w:val="clear" w:color="auto" w:fill="FFFFFF"/>
        </w:rPr>
        <w:t xml:space="preserve">Me dirijo a Usted en representación de </w:t>
      </w:r>
      <w:r w:rsidRPr="00AA18A2">
        <w:rPr>
          <w:rFonts w:ascii="Arial" w:hAnsi="Arial" w:cs="Arial"/>
          <w:b/>
          <w:bCs/>
          <w:sz w:val="24"/>
          <w:szCs w:val="24"/>
          <w:shd w:val="clear" w:color="auto" w:fill="FFFFFF"/>
        </w:rPr>
        <w:t>Adopten Niñes Grandes Asociación Civil</w:t>
      </w:r>
      <w:r w:rsidRPr="00AA18A2">
        <w:rPr>
          <w:rFonts w:ascii="Arial" w:hAnsi="Arial" w:cs="Arial"/>
          <w:sz w:val="24"/>
          <w:szCs w:val="24"/>
          <w:shd w:val="clear" w:color="auto" w:fill="FFFFFF"/>
        </w:rPr>
        <w:t>, una organización sin fines de lucro que trabaja activamente en la promoción y protección de los Derechos de los Niñ</w:t>
      </w:r>
      <w:r w:rsidR="008425EF" w:rsidRPr="00AA18A2">
        <w:rPr>
          <w:rFonts w:ascii="Arial" w:hAnsi="Arial" w:cs="Arial"/>
          <w:sz w:val="24"/>
          <w:szCs w:val="24"/>
          <w:shd w:val="clear" w:color="auto" w:fill="FFFFFF"/>
        </w:rPr>
        <w:t>a</w:t>
      </w:r>
      <w:r w:rsidRPr="00AA18A2">
        <w:rPr>
          <w:rFonts w:ascii="Arial" w:hAnsi="Arial" w:cs="Arial"/>
          <w:sz w:val="24"/>
          <w:szCs w:val="24"/>
          <w:shd w:val="clear" w:color="auto" w:fill="FFFFFF"/>
        </w:rPr>
        <w:t>s, Niñ</w:t>
      </w:r>
      <w:r w:rsidR="008425EF" w:rsidRPr="00AA18A2">
        <w:rPr>
          <w:rFonts w:ascii="Arial" w:hAnsi="Arial" w:cs="Arial"/>
          <w:sz w:val="24"/>
          <w:szCs w:val="24"/>
          <w:shd w:val="clear" w:color="auto" w:fill="FFFFFF"/>
        </w:rPr>
        <w:t>o</w:t>
      </w:r>
      <w:r w:rsidRPr="00AA18A2">
        <w:rPr>
          <w:rFonts w:ascii="Arial" w:hAnsi="Arial" w:cs="Arial"/>
          <w:sz w:val="24"/>
          <w:szCs w:val="24"/>
          <w:shd w:val="clear" w:color="auto" w:fill="FFFFFF"/>
        </w:rPr>
        <w:t>s y Adolescentes a crecer y desarrollarse en le seno de una familia.</w:t>
      </w:r>
    </w:p>
    <w:p w14:paraId="0D21D5EA" w14:textId="7A990562" w:rsidR="00226105" w:rsidRPr="00AA18A2" w:rsidRDefault="00226105" w:rsidP="00666A4E">
      <w:pPr>
        <w:spacing w:after="100" w:line="240" w:lineRule="auto"/>
        <w:ind w:firstLine="3261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AA18A2">
        <w:rPr>
          <w:rFonts w:ascii="Arial" w:hAnsi="Arial" w:cs="Arial"/>
          <w:sz w:val="24"/>
          <w:szCs w:val="24"/>
          <w:shd w:val="clear" w:color="auto" w:fill="FFFFFF"/>
        </w:rPr>
        <w:t>Nuestra misión es fomentar la adopción de niñ</w:t>
      </w:r>
      <w:r w:rsidR="008425EF" w:rsidRPr="00AA18A2">
        <w:rPr>
          <w:rFonts w:ascii="Arial" w:hAnsi="Arial" w:cs="Arial"/>
          <w:sz w:val="24"/>
          <w:szCs w:val="24"/>
          <w:shd w:val="clear" w:color="auto" w:fill="FFFFFF"/>
        </w:rPr>
        <w:t>a</w:t>
      </w:r>
      <w:r w:rsidRPr="00AA18A2">
        <w:rPr>
          <w:rFonts w:ascii="Arial" w:hAnsi="Arial" w:cs="Arial"/>
          <w:sz w:val="24"/>
          <w:szCs w:val="24"/>
          <w:shd w:val="clear" w:color="auto" w:fill="FFFFFF"/>
        </w:rPr>
        <w:t>s, niñ</w:t>
      </w:r>
      <w:r w:rsidR="008425EF" w:rsidRPr="00AA18A2">
        <w:rPr>
          <w:rFonts w:ascii="Arial" w:hAnsi="Arial" w:cs="Arial"/>
          <w:sz w:val="24"/>
          <w:szCs w:val="24"/>
          <w:shd w:val="clear" w:color="auto" w:fill="FFFFFF"/>
        </w:rPr>
        <w:t>o</w:t>
      </w:r>
      <w:r w:rsidRPr="00AA18A2">
        <w:rPr>
          <w:rFonts w:ascii="Arial" w:hAnsi="Arial" w:cs="Arial"/>
          <w:sz w:val="24"/>
          <w:szCs w:val="24"/>
          <w:shd w:val="clear" w:color="auto" w:fill="FFFFFF"/>
        </w:rPr>
        <w:t>s y adolescentes, contribuyendo a restablecer s</w:t>
      </w:r>
      <w:r w:rsidR="008425EF" w:rsidRPr="00AA18A2">
        <w:rPr>
          <w:rFonts w:ascii="Arial" w:hAnsi="Arial" w:cs="Arial"/>
          <w:sz w:val="24"/>
          <w:szCs w:val="24"/>
          <w:shd w:val="clear" w:color="auto" w:fill="FFFFFF"/>
        </w:rPr>
        <w:t>u</w:t>
      </w:r>
      <w:r w:rsidRPr="00AA18A2">
        <w:rPr>
          <w:rFonts w:ascii="Arial" w:hAnsi="Arial" w:cs="Arial"/>
          <w:sz w:val="24"/>
          <w:szCs w:val="24"/>
          <w:shd w:val="clear" w:color="auto" w:fill="FFFFFF"/>
        </w:rPr>
        <w:t xml:space="preserve"> derecho a tener una familia y priorizando en todo momento el interés superior del niño. En esa línea, impulsamos</w:t>
      </w:r>
      <w:r w:rsidR="008425EF" w:rsidRPr="00AA18A2">
        <w:rPr>
          <w:rFonts w:ascii="Arial" w:hAnsi="Arial" w:cs="Arial"/>
          <w:sz w:val="24"/>
          <w:szCs w:val="24"/>
          <w:shd w:val="clear" w:color="auto" w:fill="FFFFFF"/>
        </w:rPr>
        <w:t xml:space="preserve"> la implementación de practicas y herramientas que aborden la niñez y la adolescencia sin cuidados parentales como sujetos plenos de derecho.</w:t>
      </w:r>
    </w:p>
    <w:p w14:paraId="66A0EDFF" w14:textId="70911825" w:rsidR="008425EF" w:rsidRPr="00AA18A2" w:rsidRDefault="008425EF" w:rsidP="00666A4E">
      <w:pPr>
        <w:spacing w:after="100" w:line="240" w:lineRule="auto"/>
        <w:ind w:firstLine="3261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AA18A2">
        <w:rPr>
          <w:rFonts w:ascii="Arial" w:hAnsi="Arial" w:cs="Arial"/>
          <w:sz w:val="24"/>
          <w:szCs w:val="24"/>
          <w:shd w:val="clear" w:color="auto" w:fill="FFFFFF"/>
        </w:rPr>
        <w:t>Entre nuestras principales acciones se destacan:</w:t>
      </w:r>
    </w:p>
    <w:p w14:paraId="0E3B055F" w14:textId="443E5D39" w:rsidR="008425EF" w:rsidRPr="00AA18A2" w:rsidRDefault="008425EF" w:rsidP="008425EF">
      <w:pPr>
        <w:pStyle w:val="Prrafodelista"/>
        <w:numPr>
          <w:ilvl w:val="0"/>
          <w:numId w:val="48"/>
        </w:numPr>
        <w:spacing w:after="10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AA18A2">
        <w:rPr>
          <w:rFonts w:ascii="Arial" w:hAnsi="Arial" w:cs="Arial"/>
          <w:sz w:val="24"/>
          <w:szCs w:val="24"/>
          <w:shd w:val="clear" w:color="auto" w:fill="FFFFFF"/>
        </w:rPr>
        <w:t>La realización de campañas de concientización sobre la adopción de niñas, niños y adolescentes.</w:t>
      </w:r>
    </w:p>
    <w:p w14:paraId="1EFDC0F3" w14:textId="0909C8EC" w:rsidR="008425EF" w:rsidRPr="00AA18A2" w:rsidRDefault="008425EF" w:rsidP="008425EF">
      <w:pPr>
        <w:pStyle w:val="Prrafodelista"/>
        <w:numPr>
          <w:ilvl w:val="0"/>
          <w:numId w:val="48"/>
        </w:numPr>
        <w:spacing w:after="10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AA18A2">
        <w:rPr>
          <w:rFonts w:ascii="Arial" w:hAnsi="Arial" w:cs="Arial"/>
          <w:sz w:val="24"/>
          <w:szCs w:val="24"/>
          <w:shd w:val="clear" w:color="auto" w:fill="FFFFFF"/>
        </w:rPr>
        <w:t>La organización de talleres y actividades formativas para acompañar e instruir sobre el proceso pre y post adoptivo, tanto dentro como fuera de la República Argentina.</w:t>
      </w:r>
    </w:p>
    <w:p w14:paraId="25285679" w14:textId="0688307B" w:rsidR="008425EF" w:rsidRPr="00AA18A2" w:rsidRDefault="008425EF" w:rsidP="008425EF">
      <w:pPr>
        <w:pStyle w:val="Prrafodelista"/>
        <w:numPr>
          <w:ilvl w:val="0"/>
          <w:numId w:val="48"/>
        </w:numPr>
        <w:spacing w:after="10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AA18A2">
        <w:rPr>
          <w:rFonts w:ascii="Arial" w:hAnsi="Arial" w:cs="Arial"/>
          <w:sz w:val="24"/>
          <w:szCs w:val="24"/>
          <w:shd w:val="clear" w:color="auto" w:fill="FFFFFF"/>
        </w:rPr>
        <w:t>La generación de espacios de reflexión, intercambio y educación permanente en torno a la familia, la infancia, la adolescencia, la diversidad y los derechos humanos.</w:t>
      </w:r>
    </w:p>
    <w:p w14:paraId="0CBB95C3" w14:textId="509B321A" w:rsidR="008425EF" w:rsidRPr="00AA18A2" w:rsidRDefault="008425EF" w:rsidP="008425EF">
      <w:pPr>
        <w:pStyle w:val="Prrafodelista"/>
        <w:numPr>
          <w:ilvl w:val="0"/>
          <w:numId w:val="48"/>
        </w:numPr>
        <w:spacing w:after="10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AA18A2">
        <w:rPr>
          <w:rFonts w:ascii="Arial" w:hAnsi="Arial" w:cs="Arial"/>
          <w:sz w:val="24"/>
          <w:szCs w:val="24"/>
          <w:shd w:val="clear" w:color="auto" w:fill="FFFFFF"/>
        </w:rPr>
        <w:t>La participación activa en alianzas, redes institucionales, foros, comisiones y grupos de trabajo vinculados a nuestros objetivos.</w:t>
      </w:r>
    </w:p>
    <w:p w14:paraId="6147D9EB" w14:textId="5E5AFB62" w:rsidR="00666A4E" w:rsidRPr="00AA18A2" w:rsidRDefault="008425EF" w:rsidP="008425EF">
      <w:pPr>
        <w:spacing w:after="100" w:line="240" w:lineRule="auto"/>
        <w:ind w:firstLine="3261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AA18A2">
        <w:rPr>
          <w:rFonts w:ascii="Arial" w:hAnsi="Arial" w:cs="Arial"/>
          <w:sz w:val="24"/>
          <w:szCs w:val="24"/>
          <w:shd w:val="clear" w:color="auto" w:fill="FFFFFF"/>
        </w:rPr>
        <w:t xml:space="preserve">Por todo lo expuesto, solicito </w:t>
      </w:r>
      <w:r w:rsidR="006B383F" w:rsidRPr="00AA18A2">
        <w:rPr>
          <w:rFonts w:ascii="Arial" w:hAnsi="Arial" w:cs="Arial"/>
          <w:sz w:val="24"/>
          <w:szCs w:val="24"/>
          <w:shd w:val="clear" w:color="auto" w:fill="FFFFFF"/>
        </w:rPr>
        <w:t xml:space="preserve">respetuosamente </w:t>
      </w:r>
      <w:r w:rsidRPr="00AA18A2">
        <w:rPr>
          <w:rFonts w:ascii="Arial" w:hAnsi="Arial" w:cs="Arial"/>
          <w:sz w:val="24"/>
          <w:szCs w:val="24"/>
          <w:shd w:val="clear" w:color="auto" w:fill="FFFFFF"/>
        </w:rPr>
        <w:t>que Adopten Ni</w:t>
      </w:r>
      <w:r w:rsidR="006B383F" w:rsidRPr="00AA18A2">
        <w:rPr>
          <w:rFonts w:ascii="Arial" w:hAnsi="Arial" w:cs="Arial"/>
          <w:sz w:val="24"/>
          <w:szCs w:val="24"/>
          <w:shd w:val="clear" w:color="auto" w:fill="FFFFFF"/>
        </w:rPr>
        <w:t>ñ</w:t>
      </w:r>
      <w:r w:rsidRPr="00AA18A2">
        <w:rPr>
          <w:rFonts w:ascii="Arial" w:hAnsi="Arial" w:cs="Arial"/>
          <w:sz w:val="24"/>
          <w:szCs w:val="24"/>
          <w:shd w:val="clear" w:color="auto" w:fill="FFFFFF"/>
        </w:rPr>
        <w:t xml:space="preserve">es Grandes </w:t>
      </w:r>
      <w:r w:rsidR="006B383F" w:rsidRPr="00AA18A2">
        <w:rPr>
          <w:rFonts w:ascii="Arial" w:hAnsi="Arial" w:cs="Arial"/>
          <w:sz w:val="24"/>
          <w:szCs w:val="24"/>
          <w:shd w:val="clear" w:color="auto" w:fill="FFFFFF"/>
        </w:rPr>
        <w:t>Asociación</w:t>
      </w:r>
      <w:r w:rsidRPr="00AA18A2">
        <w:rPr>
          <w:rFonts w:ascii="Arial" w:hAnsi="Arial" w:cs="Arial"/>
          <w:sz w:val="24"/>
          <w:szCs w:val="24"/>
          <w:shd w:val="clear" w:color="auto" w:fill="FFFFFF"/>
        </w:rPr>
        <w:t xml:space="preserve"> Civil sea declarada de </w:t>
      </w:r>
      <w:r w:rsidR="006B383F" w:rsidRPr="00AA18A2">
        <w:rPr>
          <w:rFonts w:ascii="Arial" w:hAnsi="Arial" w:cs="Arial"/>
          <w:sz w:val="24"/>
          <w:szCs w:val="24"/>
          <w:shd w:val="clear" w:color="auto" w:fill="FFFFFF"/>
        </w:rPr>
        <w:t>Interés</w:t>
      </w:r>
      <w:r w:rsidRPr="00AA18A2">
        <w:rPr>
          <w:rFonts w:ascii="Arial" w:hAnsi="Arial" w:cs="Arial"/>
          <w:sz w:val="24"/>
          <w:szCs w:val="24"/>
          <w:shd w:val="clear" w:color="auto" w:fill="FFFFFF"/>
        </w:rPr>
        <w:t xml:space="preserve"> Municipal, dicho reconocimiento y respaldo oficial es relevante para la </w:t>
      </w:r>
      <w:r w:rsidR="006B383F" w:rsidRPr="00AA18A2">
        <w:rPr>
          <w:rFonts w:ascii="Arial" w:hAnsi="Arial" w:cs="Arial"/>
          <w:sz w:val="24"/>
          <w:szCs w:val="24"/>
          <w:shd w:val="clear" w:color="auto" w:fill="FFFFFF"/>
        </w:rPr>
        <w:t>Asociación</w:t>
      </w:r>
      <w:r w:rsidRPr="00AA18A2">
        <w:rPr>
          <w:rFonts w:ascii="Arial" w:hAnsi="Arial" w:cs="Arial"/>
          <w:sz w:val="24"/>
          <w:szCs w:val="24"/>
          <w:shd w:val="clear" w:color="auto" w:fill="FFFFFF"/>
        </w:rPr>
        <w:t>, ya que colabora en reforzar la visibilizaci</w:t>
      </w:r>
      <w:r w:rsidR="006B383F" w:rsidRPr="00AA18A2">
        <w:rPr>
          <w:rFonts w:ascii="Arial" w:hAnsi="Arial" w:cs="Arial"/>
          <w:sz w:val="24"/>
          <w:szCs w:val="24"/>
          <w:shd w:val="clear" w:color="auto" w:fill="FFFFFF"/>
        </w:rPr>
        <w:t>ó</w:t>
      </w:r>
      <w:r w:rsidRPr="00AA18A2">
        <w:rPr>
          <w:rFonts w:ascii="Arial" w:hAnsi="Arial" w:cs="Arial"/>
          <w:sz w:val="24"/>
          <w:szCs w:val="24"/>
          <w:shd w:val="clear" w:color="auto" w:fill="FFFFFF"/>
        </w:rPr>
        <w:t>n de la problemática que nos convoca, asimismo, colabora con la difusión y pone en agenda el compromiso por la niñez, la adolescencia y el fortalecimiento de las familias.</w:t>
      </w:r>
    </w:p>
    <w:p w14:paraId="05D8C037" w14:textId="2B5E19FE" w:rsidR="008425EF" w:rsidRPr="00AA18A2" w:rsidRDefault="006B383F" w:rsidP="008425EF">
      <w:pPr>
        <w:spacing w:after="100" w:line="240" w:lineRule="auto"/>
        <w:ind w:firstLine="3261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AA18A2">
        <w:rPr>
          <w:rFonts w:ascii="Arial" w:hAnsi="Arial" w:cs="Arial"/>
          <w:sz w:val="24"/>
          <w:szCs w:val="24"/>
          <w:shd w:val="clear" w:color="auto" w:fill="FFFFFF"/>
        </w:rPr>
        <w:t>Adjunto documentación institucional de respaldo y quedo a disposición para ampliar la información que se considere necesaria.</w:t>
      </w:r>
    </w:p>
    <w:p w14:paraId="3452D35C" w14:textId="3DA811A4" w:rsidR="006B383F" w:rsidRPr="00AA18A2" w:rsidRDefault="006B383F" w:rsidP="008425EF">
      <w:pPr>
        <w:spacing w:after="100" w:line="240" w:lineRule="auto"/>
        <w:ind w:firstLine="3261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AA18A2">
        <w:rPr>
          <w:rFonts w:ascii="Arial" w:hAnsi="Arial" w:cs="Arial"/>
          <w:sz w:val="24"/>
          <w:szCs w:val="24"/>
          <w:shd w:val="clear" w:color="auto" w:fill="FFFFFF"/>
        </w:rPr>
        <w:t>Sin otro particular, saludamos atentamente.</w:t>
      </w:r>
    </w:p>
    <w:p w14:paraId="1B594404" w14:textId="77777777" w:rsidR="008425EF" w:rsidRPr="00AA18A2" w:rsidRDefault="008425EF" w:rsidP="0097766A">
      <w:pPr>
        <w:spacing w:after="10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11BBA1DF" w14:textId="4A1FF856" w:rsidR="00E04AEF" w:rsidRPr="00AA18A2" w:rsidRDefault="00431894" w:rsidP="0097766A">
      <w:pPr>
        <w:spacing w:after="10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AA18A2">
        <w:rPr>
          <w:rFonts w:ascii="Arial" w:hAnsi="Arial" w:cs="Arial"/>
          <w:sz w:val="24"/>
          <w:szCs w:val="24"/>
          <w:shd w:val="clear" w:color="auto" w:fill="FFFFFF"/>
        </w:rPr>
        <w:t>Firma:</w:t>
      </w:r>
      <w:r w:rsidR="00BA6662" w:rsidRPr="00AA18A2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proofErr w:type="gramStart"/>
      <w:r w:rsidR="00D71D42" w:rsidRPr="00D71D42">
        <w:rPr>
          <w:rFonts w:ascii="Arial" w:hAnsi="Arial" w:cs="Arial"/>
          <w:sz w:val="24"/>
          <w:szCs w:val="24"/>
          <w:shd w:val="clear" w:color="auto" w:fill="FFFFFF"/>
        </w:rPr>
        <w:t>Presidenta</w:t>
      </w:r>
      <w:proofErr w:type="gramEnd"/>
      <w:r w:rsidR="00D71D42" w:rsidRPr="00D71D42">
        <w:rPr>
          <w:rFonts w:ascii="Arial" w:hAnsi="Arial" w:cs="Arial"/>
          <w:sz w:val="24"/>
          <w:szCs w:val="24"/>
          <w:shd w:val="clear" w:color="auto" w:fill="FFFFFF"/>
        </w:rPr>
        <w:t xml:space="preserve"> de Asociación Civil “Adopten Niñes Grandes” Sra. María Paula Resnik Roca y la Sra. Ana Paula Gotelli.</w:t>
      </w:r>
    </w:p>
    <w:p w14:paraId="730631C1" w14:textId="3DF00796" w:rsidR="00515501" w:rsidRPr="00AA18A2" w:rsidRDefault="00000000" w:rsidP="0097766A">
      <w:pPr>
        <w:spacing w:after="100" w:line="24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pict w14:anchorId="75E0E086">
          <v:rect id="_x0000_i1026" style="width:0;height:1.5pt" o:hralign="center" o:hrstd="t" o:hr="t" fillcolor="#a0a0a0" stroked="f"/>
        </w:pict>
      </w:r>
    </w:p>
    <w:sectPr w:rsidR="00515501" w:rsidRPr="00AA18A2" w:rsidSect="00431894">
      <w:pgSz w:w="11906" w:h="16838" w:code="9"/>
      <w:pgMar w:top="1134" w:right="1077" w:bottom="1134" w:left="2552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44CA24" w14:textId="77777777" w:rsidR="00CF6A31" w:rsidRDefault="00CF6A31" w:rsidP="00940F30">
      <w:pPr>
        <w:spacing w:after="0" w:line="240" w:lineRule="auto"/>
      </w:pPr>
      <w:r>
        <w:separator/>
      </w:r>
    </w:p>
  </w:endnote>
  <w:endnote w:type="continuationSeparator" w:id="0">
    <w:p w14:paraId="503B6D54" w14:textId="77777777" w:rsidR="00CF6A31" w:rsidRDefault="00CF6A31" w:rsidP="00940F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3BA8BD" w14:textId="77777777" w:rsidR="00CF6A31" w:rsidRDefault="00CF6A31" w:rsidP="00940F30">
      <w:pPr>
        <w:spacing w:after="0" w:line="240" w:lineRule="auto"/>
      </w:pPr>
      <w:r>
        <w:separator/>
      </w:r>
    </w:p>
  </w:footnote>
  <w:footnote w:type="continuationSeparator" w:id="0">
    <w:p w14:paraId="1E6287DE" w14:textId="77777777" w:rsidR="00CF6A31" w:rsidRDefault="00CF6A31" w:rsidP="00940F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95594"/>
    <w:multiLevelType w:val="multilevel"/>
    <w:tmpl w:val="C6B80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9D7852"/>
    <w:multiLevelType w:val="multilevel"/>
    <w:tmpl w:val="8B723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BC3EF3"/>
    <w:multiLevelType w:val="multilevel"/>
    <w:tmpl w:val="629A1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E111E6"/>
    <w:multiLevelType w:val="multilevel"/>
    <w:tmpl w:val="A45E2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C6108E"/>
    <w:multiLevelType w:val="multilevel"/>
    <w:tmpl w:val="929E2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601929"/>
    <w:multiLevelType w:val="multilevel"/>
    <w:tmpl w:val="C866A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D870D8"/>
    <w:multiLevelType w:val="multilevel"/>
    <w:tmpl w:val="BA5A8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732C08"/>
    <w:multiLevelType w:val="multilevel"/>
    <w:tmpl w:val="CBD06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607A53"/>
    <w:multiLevelType w:val="multilevel"/>
    <w:tmpl w:val="45C85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CFB6E83"/>
    <w:multiLevelType w:val="multilevel"/>
    <w:tmpl w:val="CBBA1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4E44EA"/>
    <w:multiLevelType w:val="multilevel"/>
    <w:tmpl w:val="F8DA5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DE61D7"/>
    <w:multiLevelType w:val="multilevel"/>
    <w:tmpl w:val="94EA47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613014"/>
    <w:multiLevelType w:val="multilevel"/>
    <w:tmpl w:val="5DFCE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05003D"/>
    <w:multiLevelType w:val="multilevel"/>
    <w:tmpl w:val="93906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82D7968"/>
    <w:multiLevelType w:val="multilevel"/>
    <w:tmpl w:val="ABF8F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9654EA1"/>
    <w:multiLevelType w:val="hybridMultilevel"/>
    <w:tmpl w:val="77B4CC6E"/>
    <w:lvl w:ilvl="0" w:tplc="15B28A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AA5463"/>
    <w:multiLevelType w:val="multilevel"/>
    <w:tmpl w:val="45AA17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FF915B5"/>
    <w:multiLevelType w:val="hybridMultilevel"/>
    <w:tmpl w:val="07BC26E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0463A97"/>
    <w:multiLevelType w:val="multilevel"/>
    <w:tmpl w:val="F6629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08C2649"/>
    <w:multiLevelType w:val="multilevel"/>
    <w:tmpl w:val="E2CEA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4816E86"/>
    <w:multiLevelType w:val="multilevel"/>
    <w:tmpl w:val="C72C5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79462E8"/>
    <w:multiLevelType w:val="multilevel"/>
    <w:tmpl w:val="69266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BF90E1C"/>
    <w:multiLevelType w:val="multilevel"/>
    <w:tmpl w:val="DE7CFB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3CB17F3"/>
    <w:multiLevelType w:val="multilevel"/>
    <w:tmpl w:val="00145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54D5678"/>
    <w:multiLevelType w:val="hybridMultilevel"/>
    <w:tmpl w:val="F9D6213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7E3451"/>
    <w:multiLevelType w:val="multilevel"/>
    <w:tmpl w:val="AA3EA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6916029"/>
    <w:multiLevelType w:val="hybridMultilevel"/>
    <w:tmpl w:val="89169948"/>
    <w:lvl w:ilvl="0" w:tplc="15B28A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8D3159A"/>
    <w:multiLevelType w:val="multilevel"/>
    <w:tmpl w:val="C4E4E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B831E45"/>
    <w:multiLevelType w:val="multilevel"/>
    <w:tmpl w:val="C68A2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E4C0A27"/>
    <w:multiLevelType w:val="multilevel"/>
    <w:tmpl w:val="532E7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11C622C"/>
    <w:multiLevelType w:val="multilevel"/>
    <w:tmpl w:val="D666B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56679F4"/>
    <w:multiLevelType w:val="multilevel"/>
    <w:tmpl w:val="9C32918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7330CF2"/>
    <w:multiLevelType w:val="multilevel"/>
    <w:tmpl w:val="ADF88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383FE5"/>
    <w:multiLevelType w:val="multilevel"/>
    <w:tmpl w:val="021C3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9DD3679"/>
    <w:multiLevelType w:val="hybridMultilevel"/>
    <w:tmpl w:val="DAF8130C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C42312"/>
    <w:multiLevelType w:val="multilevel"/>
    <w:tmpl w:val="34D40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E8E3C7D"/>
    <w:multiLevelType w:val="multilevel"/>
    <w:tmpl w:val="7472D3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0D77313"/>
    <w:multiLevelType w:val="hybridMultilevel"/>
    <w:tmpl w:val="0220FEA0"/>
    <w:lvl w:ilvl="0" w:tplc="15B28A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8F24C6"/>
    <w:multiLevelType w:val="multilevel"/>
    <w:tmpl w:val="154ED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78A543E"/>
    <w:multiLevelType w:val="multilevel"/>
    <w:tmpl w:val="0986D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99B4036"/>
    <w:multiLevelType w:val="multilevel"/>
    <w:tmpl w:val="37483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AA91734"/>
    <w:multiLevelType w:val="multilevel"/>
    <w:tmpl w:val="B2EC8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C82776F"/>
    <w:multiLevelType w:val="multilevel"/>
    <w:tmpl w:val="7E3AE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03B4ECE"/>
    <w:multiLevelType w:val="multilevel"/>
    <w:tmpl w:val="F8AC8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31D785A"/>
    <w:multiLevelType w:val="multilevel"/>
    <w:tmpl w:val="CE38C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4E42BA6"/>
    <w:multiLevelType w:val="multilevel"/>
    <w:tmpl w:val="87B81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A667371"/>
    <w:multiLevelType w:val="multilevel"/>
    <w:tmpl w:val="1500F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EB24842"/>
    <w:multiLevelType w:val="multilevel"/>
    <w:tmpl w:val="7A4C1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383316">
    <w:abstractNumId w:val="28"/>
  </w:num>
  <w:num w:numId="2" w16cid:durableId="21908796">
    <w:abstractNumId w:val="10"/>
  </w:num>
  <w:num w:numId="3" w16cid:durableId="1442263704">
    <w:abstractNumId w:val="38"/>
  </w:num>
  <w:num w:numId="4" w16cid:durableId="781267883">
    <w:abstractNumId w:val="0"/>
  </w:num>
  <w:num w:numId="5" w16cid:durableId="155995636">
    <w:abstractNumId w:val="22"/>
  </w:num>
  <w:num w:numId="6" w16cid:durableId="1118790365">
    <w:abstractNumId w:val="14"/>
  </w:num>
  <w:num w:numId="7" w16cid:durableId="1797260357">
    <w:abstractNumId w:val="32"/>
  </w:num>
  <w:num w:numId="8" w16cid:durableId="100607682">
    <w:abstractNumId w:val="1"/>
  </w:num>
  <w:num w:numId="9" w16cid:durableId="2137063686">
    <w:abstractNumId w:val="25"/>
  </w:num>
  <w:num w:numId="10" w16cid:durableId="1259563611">
    <w:abstractNumId w:val="23"/>
  </w:num>
  <w:num w:numId="11" w16cid:durableId="1103258216">
    <w:abstractNumId w:val="29"/>
  </w:num>
  <w:num w:numId="12" w16cid:durableId="2076931347">
    <w:abstractNumId w:val="42"/>
  </w:num>
  <w:num w:numId="13" w16cid:durableId="1962371590">
    <w:abstractNumId w:val="5"/>
  </w:num>
  <w:num w:numId="14" w16cid:durableId="1596278335">
    <w:abstractNumId w:val="13"/>
  </w:num>
  <w:num w:numId="15" w16cid:durableId="687873791">
    <w:abstractNumId w:val="47"/>
  </w:num>
  <w:num w:numId="16" w16cid:durableId="38364271">
    <w:abstractNumId w:val="8"/>
  </w:num>
  <w:num w:numId="17" w16cid:durableId="1386174610">
    <w:abstractNumId w:val="33"/>
  </w:num>
  <w:num w:numId="18" w16cid:durableId="1994870830">
    <w:abstractNumId w:val="12"/>
  </w:num>
  <w:num w:numId="19" w16cid:durableId="662707217">
    <w:abstractNumId w:val="30"/>
  </w:num>
  <w:num w:numId="20" w16cid:durableId="1349941727">
    <w:abstractNumId w:val="44"/>
  </w:num>
  <w:num w:numId="21" w16cid:durableId="1628006267">
    <w:abstractNumId w:val="7"/>
  </w:num>
  <w:num w:numId="22" w16cid:durableId="1394889844">
    <w:abstractNumId w:val="4"/>
  </w:num>
  <w:num w:numId="23" w16cid:durableId="960116032">
    <w:abstractNumId w:val="40"/>
  </w:num>
  <w:num w:numId="24" w16cid:durableId="1788113518">
    <w:abstractNumId w:val="2"/>
  </w:num>
  <w:num w:numId="25" w16cid:durableId="158615023">
    <w:abstractNumId w:val="6"/>
  </w:num>
  <w:num w:numId="26" w16cid:durableId="1341201688">
    <w:abstractNumId w:val="36"/>
  </w:num>
  <w:num w:numId="27" w16cid:durableId="38093063">
    <w:abstractNumId w:val="21"/>
  </w:num>
  <w:num w:numId="28" w16cid:durableId="101650018">
    <w:abstractNumId w:val="18"/>
  </w:num>
  <w:num w:numId="29" w16cid:durableId="550730592">
    <w:abstractNumId w:val="9"/>
  </w:num>
  <w:num w:numId="30" w16cid:durableId="1877422864">
    <w:abstractNumId w:val="35"/>
  </w:num>
  <w:num w:numId="31" w16cid:durableId="896551614">
    <w:abstractNumId w:val="19"/>
  </w:num>
  <w:num w:numId="32" w16cid:durableId="986863449">
    <w:abstractNumId w:val="45"/>
  </w:num>
  <w:num w:numId="33" w16cid:durableId="1708025921">
    <w:abstractNumId w:val="11"/>
  </w:num>
  <w:num w:numId="34" w16cid:durableId="485511472">
    <w:abstractNumId w:val="41"/>
  </w:num>
  <w:num w:numId="35" w16cid:durableId="1507207112">
    <w:abstractNumId w:val="31"/>
  </w:num>
  <w:num w:numId="36" w16cid:durableId="1781099463">
    <w:abstractNumId w:val="43"/>
  </w:num>
  <w:num w:numId="37" w16cid:durableId="1616526025">
    <w:abstractNumId w:val="27"/>
  </w:num>
  <w:num w:numId="38" w16cid:durableId="1549762297">
    <w:abstractNumId w:val="39"/>
  </w:num>
  <w:num w:numId="39" w16cid:durableId="1502701471">
    <w:abstractNumId w:val="20"/>
  </w:num>
  <w:num w:numId="40" w16cid:durableId="1106071613">
    <w:abstractNumId w:val="3"/>
  </w:num>
  <w:num w:numId="41" w16cid:durableId="400371927">
    <w:abstractNumId w:val="16"/>
  </w:num>
  <w:num w:numId="42" w16cid:durableId="190916579">
    <w:abstractNumId w:val="46"/>
  </w:num>
  <w:num w:numId="43" w16cid:durableId="471412190">
    <w:abstractNumId w:val="34"/>
  </w:num>
  <w:num w:numId="44" w16cid:durableId="1665014853">
    <w:abstractNumId w:val="17"/>
  </w:num>
  <w:num w:numId="45" w16cid:durableId="1713268294">
    <w:abstractNumId w:val="24"/>
  </w:num>
  <w:num w:numId="46" w16cid:durableId="1109935787">
    <w:abstractNumId w:val="37"/>
  </w:num>
  <w:num w:numId="47" w16cid:durableId="1349214953">
    <w:abstractNumId w:val="26"/>
  </w:num>
  <w:num w:numId="48" w16cid:durableId="96600890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F22"/>
    <w:rsid w:val="00001309"/>
    <w:rsid w:val="00003E35"/>
    <w:rsid w:val="00005A7D"/>
    <w:rsid w:val="00010699"/>
    <w:rsid w:val="00011B09"/>
    <w:rsid w:val="00015F5A"/>
    <w:rsid w:val="00020A73"/>
    <w:rsid w:val="000211DC"/>
    <w:rsid w:val="000217C1"/>
    <w:rsid w:val="00021DCD"/>
    <w:rsid w:val="00027B8D"/>
    <w:rsid w:val="00027F8A"/>
    <w:rsid w:val="00030C38"/>
    <w:rsid w:val="00031772"/>
    <w:rsid w:val="00033937"/>
    <w:rsid w:val="00042F36"/>
    <w:rsid w:val="00042FC1"/>
    <w:rsid w:val="0004460D"/>
    <w:rsid w:val="00046D4F"/>
    <w:rsid w:val="000507AF"/>
    <w:rsid w:val="00052AF3"/>
    <w:rsid w:val="00052CF7"/>
    <w:rsid w:val="00056E4F"/>
    <w:rsid w:val="00057BB3"/>
    <w:rsid w:val="000651CC"/>
    <w:rsid w:val="00066CF3"/>
    <w:rsid w:val="000677A9"/>
    <w:rsid w:val="00075199"/>
    <w:rsid w:val="000769A8"/>
    <w:rsid w:val="00076D3A"/>
    <w:rsid w:val="00081199"/>
    <w:rsid w:val="0008317E"/>
    <w:rsid w:val="00083C6C"/>
    <w:rsid w:val="0008700C"/>
    <w:rsid w:val="00090147"/>
    <w:rsid w:val="00091458"/>
    <w:rsid w:val="000926CF"/>
    <w:rsid w:val="00095328"/>
    <w:rsid w:val="0009628E"/>
    <w:rsid w:val="000A0AAA"/>
    <w:rsid w:val="000B0D57"/>
    <w:rsid w:val="000B0FBD"/>
    <w:rsid w:val="000B22D9"/>
    <w:rsid w:val="000B4226"/>
    <w:rsid w:val="000B6344"/>
    <w:rsid w:val="000C14E4"/>
    <w:rsid w:val="000C4220"/>
    <w:rsid w:val="000C6C68"/>
    <w:rsid w:val="000C7F47"/>
    <w:rsid w:val="000D2F70"/>
    <w:rsid w:val="000D5E10"/>
    <w:rsid w:val="000D7129"/>
    <w:rsid w:val="000E3E5C"/>
    <w:rsid w:val="000E681A"/>
    <w:rsid w:val="000E73CD"/>
    <w:rsid w:val="000F7D76"/>
    <w:rsid w:val="0010155A"/>
    <w:rsid w:val="00107353"/>
    <w:rsid w:val="00110EC2"/>
    <w:rsid w:val="00111C13"/>
    <w:rsid w:val="00112741"/>
    <w:rsid w:val="00115D97"/>
    <w:rsid w:val="001162F8"/>
    <w:rsid w:val="001171F8"/>
    <w:rsid w:val="00121C10"/>
    <w:rsid w:val="0012451A"/>
    <w:rsid w:val="0012761A"/>
    <w:rsid w:val="001305E3"/>
    <w:rsid w:val="00133889"/>
    <w:rsid w:val="00135DC8"/>
    <w:rsid w:val="00136638"/>
    <w:rsid w:val="00137176"/>
    <w:rsid w:val="00140408"/>
    <w:rsid w:val="00142172"/>
    <w:rsid w:val="00146C29"/>
    <w:rsid w:val="00151B83"/>
    <w:rsid w:val="00160940"/>
    <w:rsid w:val="00164239"/>
    <w:rsid w:val="001709B7"/>
    <w:rsid w:val="00173B1B"/>
    <w:rsid w:val="00175E94"/>
    <w:rsid w:val="00176223"/>
    <w:rsid w:val="001808CF"/>
    <w:rsid w:val="00181DC4"/>
    <w:rsid w:val="001830D5"/>
    <w:rsid w:val="00183C7B"/>
    <w:rsid w:val="001868AF"/>
    <w:rsid w:val="001A42B6"/>
    <w:rsid w:val="001A7B0F"/>
    <w:rsid w:val="001B2BD4"/>
    <w:rsid w:val="001C0FFB"/>
    <w:rsid w:val="001C1EC3"/>
    <w:rsid w:val="001D4675"/>
    <w:rsid w:val="001D79D1"/>
    <w:rsid w:val="001D7C36"/>
    <w:rsid w:val="001E2759"/>
    <w:rsid w:val="001E45A6"/>
    <w:rsid w:val="001E4F82"/>
    <w:rsid w:val="001E5EE4"/>
    <w:rsid w:val="001F0248"/>
    <w:rsid w:val="001F211B"/>
    <w:rsid w:val="001F3A2A"/>
    <w:rsid w:val="001F455D"/>
    <w:rsid w:val="001F456D"/>
    <w:rsid w:val="001F7896"/>
    <w:rsid w:val="002012E8"/>
    <w:rsid w:val="00203680"/>
    <w:rsid w:val="002075FB"/>
    <w:rsid w:val="002101CF"/>
    <w:rsid w:val="00212585"/>
    <w:rsid w:val="00213095"/>
    <w:rsid w:val="002139DD"/>
    <w:rsid w:val="00213BCE"/>
    <w:rsid w:val="00216F64"/>
    <w:rsid w:val="00222C41"/>
    <w:rsid w:val="00223996"/>
    <w:rsid w:val="00226105"/>
    <w:rsid w:val="00226C7F"/>
    <w:rsid w:val="00227D96"/>
    <w:rsid w:val="002314F7"/>
    <w:rsid w:val="0023331B"/>
    <w:rsid w:val="00234DD4"/>
    <w:rsid w:val="0023561D"/>
    <w:rsid w:val="00237108"/>
    <w:rsid w:val="002379E4"/>
    <w:rsid w:val="00246293"/>
    <w:rsid w:val="002468E7"/>
    <w:rsid w:val="002506F3"/>
    <w:rsid w:val="00257D09"/>
    <w:rsid w:val="00261134"/>
    <w:rsid w:val="00265C01"/>
    <w:rsid w:val="00266494"/>
    <w:rsid w:val="00271FBF"/>
    <w:rsid w:val="00273164"/>
    <w:rsid w:val="00274090"/>
    <w:rsid w:val="00276A4A"/>
    <w:rsid w:val="00277094"/>
    <w:rsid w:val="002773EB"/>
    <w:rsid w:val="0028160E"/>
    <w:rsid w:val="00282466"/>
    <w:rsid w:val="00287276"/>
    <w:rsid w:val="0029004D"/>
    <w:rsid w:val="0029154A"/>
    <w:rsid w:val="002916C2"/>
    <w:rsid w:val="00291AE2"/>
    <w:rsid w:val="00296112"/>
    <w:rsid w:val="0029749A"/>
    <w:rsid w:val="002A0642"/>
    <w:rsid w:val="002A08B9"/>
    <w:rsid w:val="002A3C40"/>
    <w:rsid w:val="002A4653"/>
    <w:rsid w:val="002A5BFE"/>
    <w:rsid w:val="002B0609"/>
    <w:rsid w:val="002B2C5A"/>
    <w:rsid w:val="002C2588"/>
    <w:rsid w:val="002C5951"/>
    <w:rsid w:val="002D01FC"/>
    <w:rsid w:val="002D2225"/>
    <w:rsid w:val="002D402C"/>
    <w:rsid w:val="002E1BAE"/>
    <w:rsid w:val="002E26ED"/>
    <w:rsid w:val="002E3324"/>
    <w:rsid w:val="002E5004"/>
    <w:rsid w:val="002E72C7"/>
    <w:rsid w:val="002F06F6"/>
    <w:rsid w:val="002F105B"/>
    <w:rsid w:val="002F243A"/>
    <w:rsid w:val="002F6ACC"/>
    <w:rsid w:val="0030229C"/>
    <w:rsid w:val="00303C95"/>
    <w:rsid w:val="003054B7"/>
    <w:rsid w:val="003113B9"/>
    <w:rsid w:val="00311651"/>
    <w:rsid w:val="00313B76"/>
    <w:rsid w:val="00315A30"/>
    <w:rsid w:val="00317D58"/>
    <w:rsid w:val="00320B53"/>
    <w:rsid w:val="003231BC"/>
    <w:rsid w:val="00323F94"/>
    <w:rsid w:val="003245A4"/>
    <w:rsid w:val="003278B2"/>
    <w:rsid w:val="00330E36"/>
    <w:rsid w:val="003327A9"/>
    <w:rsid w:val="00332C13"/>
    <w:rsid w:val="00336640"/>
    <w:rsid w:val="003413F9"/>
    <w:rsid w:val="00342B05"/>
    <w:rsid w:val="003457EB"/>
    <w:rsid w:val="003474DA"/>
    <w:rsid w:val="00350110"/>
    <w:rsid w:val="00350935"/>
    <w:rsid w:val="0035133E"/>
    <w:rsid w:val="003541E5"/>
    <w:rsid w:val="0035755C"/>
    <w:rsid w:val="00364FEE"/>
    <w:rsid w:val="00367E54"/>
    <w:rsid w:val="00376432"/>
    <w:rsid w:val="00377AD0"/>
    <w:rsid w:val="003810A9"/>
    <w:rsid w:val="00382C13"/>
    <w:rsid w:val="00383816"/>
    <w:rsid w:val="00385247"/>
    <w:rsid w:val="003853C0"/>
    <w:rsid w:val="00390D49"/>
    <w:rsid w:val="00395D14"/>
    <w:rsid w:val="003A1BE6"/>
    <w:rsid w:val="003A1FB1"/>
    <w:rsid w:val="003A39A4"/>
    <w:rsid w:val="003A665F"/>
    <w:rsid w:val="003A68F4"/>
    <w:rsid w:val="003A719E"/>
    <w:rsid w:val="003A736B"/>
    <w:rsid w:val="003B0B8F"/>
    <w:rsid w:val="003B31D8"/>
    <w:rsid w:val="003B58E2"/>
    <w:rsid w:val="003B6456"/>
    <w:rsid w:val="003C0441"/>
    <w:rsid w:val="003C0B41"/>
    <w:rsid w:val="003C0EC3"/>
    <w:rsid w:val="003C139B"/>
    <w:rsid w:val="003C3C7F"/>
    <w:rsid w:val="003C4876"/>
    <w:rsid w:val="003C648E"/>
    <w:rsid w:val="003C6F5D"/>
    <w:rsid w:val="003C7BC4"/>
    <w:rsid w:val="003D0107"/>
    <w:rsid w:val="003D23F8"/>
    <w:rsid w:val="003D28A5"/>
    <w:rsid w:val="003D31D4"/>
    <w:rsid w:val="003E0EBD"/>
    <w:rsid w:val="003E2D52"/>
    <w:rsid w:val="003E7B0F"/>
    <w:rsid w:val="003F339E"/>
    <w:rsid w:val="003F3D71"/>
    <w:rsid w:val="003F651D"/>
    <w:rsid w:val="003F6A77"/>
    <w:rsid w:val="00400F08"/>
    <w:rsid w:val="00401CDB"/>
    <w:rsid w:val="0040236F"/>
    <w:rsid w:val="004043CE"/>
    <w:rsid w:val="00405A8A"/>
    <w:rsid w:val="00405F71"/>
    <w:rsid w:val="004157A8"/>
    <w:rsid w:val="00415CA4"/>
    <w:rsid w:val="004163ED"/>
    <w:rsid w:val="00416F59"/>
    <w:rsid w:val="00420937"/>
    <w:rsid w:val="0042114B"/>
    <w:rsid w:val="00422433"/>
    <w:rsid w:val="0042360C"/>
    <w:rsid w:val="00423927"/>
    <w:rsid w:val="00424E1C"/>
    <w:rsid w:val="00426E6B"/>
    <w:rsid w:val="00431894"/>
    <w:rsid w:val="00432F1B"/>
    <w:rsid w:val="004368FF"/>
    <w:rsid w:val="00450911"/>
    <w:rsid w:val="00451642"/>
    <w:rsid w:val="00454262"/>
    <w:rsid w:val="00455633"/>
    <w:rsid w:val="00455A02"/>
    <w:rsid w:val="004567D9"/>
    <w:rsid w:val="00456F96"/>
    <w:rsid w:val="004615BF"/>
    <w:rsid w:val="00463FF5"/>
    <w:rsid w:val="00464CE4"/>
    <w:rsid w:val="0047128E"/>
    <w:rsid w:val="00471643"/>
    <w:rsid w:val="00472EEE"/>
    <w:rsid w:val="00476686"/>
    <w:rsid w:val="00480F7E"/>
    <w:rsid w:val="004811BE"/>
    <w:rsid w:val="00484002"/>
    <w:rsid w:val="00486DF1"/>
    <w:rsid w:val="00487956"/>
    <w:rsid w:val="00492326"/>
    <w:rsid w:val="00492C79"/>
    <w:rsid w:val="004A00ED"/>
    <w:rsid w:val="004A1BFE"/>
    <w:rsid w:val="004A238C"/>
    <w:rsid w:val="004A6E37"/>
    <w:rsid w:val="004B1A6A"/>
    <w:rsid w:val="004B1B22"/>
    <w:rsid w:val="004B7D51"/>
    <w:rsid w:val="004C1DFC"/>
    <w:rsid w:val="004C2B82"/>
    <w:rsid w:val="004C3F85"/>
    <w:rsid w:val="004C5CCC"/>
    <w:rsid w:val="004D16C3"/>
    <w:rsid w:val="004D3CD0"/>
    <w:rsid w:val="004E10C3"/>
    <w:rsid w:val="004E3B11"/>
    <w:rsid w:val="004E41E2"/>
    <w:rsid w:val="004E4FF5"/>
    <w:rsid w:val="004E6220"/>
    <w:rsid w:val="004F0308"/>
    <w:rsid w:val="00500B69"/>
    <w:rsid w:val="005047AA"/>
    <w:rsid w:val="005061A7"/>
    <w:rsid w:val="00511044"/>
    <w:rsid w:val="00511366"/>
    <w:rsid w:val="0051194D"/>
    <w:rsid w:val="005143EC"/>
    <w:rsid w:val="00514F4A"/>
    <w:rsid w:val="00515501"/>
    <w:rsid w:val="0052195C"/>
    <w:rsid w:val="00521E8A"/>
    <w:rsid w:val="00522010"/>
    <w:rsid w:val="005227DD"/>
    <w:rsid w:val="00525732"/>
    <w:rsid w:val="00525EB3"/>
    <w:rsid w:val="005338F4"/>
    <w:rsid w:val="005351F6"/>
    <w:rsid w:val="00541670"/>
    <w:rsid w:val="00543D22"/>
    <w:rsid w:val="00546E6D"/>
    <w:rsid w:val="005477E0"/>
    <w:rsid w:val="00552C4C"/>
    <w:rsid w:val="00556553"/>
    <w:rsid w:val="00562F9B"/>
    <w:rsid w:val="005644D7"/>
    <w:rsid w:val="00570A6A"/>
    <w:rsid w:val="00571FBC"/>
    <w:rsid w:val="005723A4"/>
    <w:rsid w:val="00576B6F"/>
    <w:rsid w:val="005777CD"/>
    <w:rsid w:val="00586A28"/>
    <w:rsid w:val="0059064B"/>
    <w:rsid w:val="0059110F"/>
    <w:rsid w:val="00596924"/>
    <w:rsid w:val="00596956"/>
    <w:rsid w:val="00597D70"/>
    <w:rsid w:val="005A0E3F"/>
    <w:rsid w:val="005B2A2D"/>
    <w:rsid w:val="005C02F8"/>
    <w:rsid w:val="005C0885"/>
    <w:rsid w:val="005C49CA"/>
    <w:rsid w:val="005C4A2D"/>
    <w:rsid w:val="005D0DA1"/>
    <w:rsid w:val="005D1DC7"/>
    <w:rsid w:val="005D3F3B"/>
    <w:rsid w:val="005E3F43"/>
    <w:rsid w:val="005F1470"/>
    <w:rsid w:val="005F5388"/>
    <w:rsid w:val="00602286"/>
    <w:rsid w:val="00603EDF"/>
    <w:rsid w:val="006062D2"/>
    <w:rsid w:val="0061490C"/>
    <w:rsid w:val="00617477"/>
    <w:rsid w:val="006227EC"/>
    <w:rsid w:val="00631FBF"/>
    <w:rsid w:val="006406A2"/>
    <w:rsid w:val="006408CC"/>
    <w:rsid w:val="00642EAF"/>
    <w:rsid w:val="00642F1F"/>
    <w:rsid w:val="006445CA"/>
    <w:rsid w:val="0064497A"/>
    <w:rsid w:val="00656F84"/>
    <w:rsid w:val="00661A28"/>
    <w:rsid w:val="00663B73"/>
    <w:rsid w:val="00666A4E"/>
    <w:rsid w:val="00666ABE"/>
    <w:rsid w:val="006671FD"/>
    <w:rsid w:val="00671EF8"/>
    <w:rsid w:val="006728EC"/>
    <w:rsid w:val="00672F0D"/>
    <w:rsid w:val="00672FB7"/>
    <w:rsid w:val="0067445F"/>
    <w:rsid w:val="00677B96"/>
    <w:rsid w:val="00680C2C"/>
    <w:rsid w:val="00680D7F"/>
    <w:rsid w:val="006825E4"/>
    <w:rsid w:val="006831CF"/>
    <w:rsid w:val="00683A3F"/>
    <w:rsid w:val="006863FC"/>
    <w:rsid w:val="00686E66"/>
    <w:rsid w:val="00691D54"/>
    <w:rsid w:val="006920DA"/>
    <w:rsid w:val="0069278B"/>
    <w:rsid w:val="00692ACB"/>
    <w:rsid w:val="00694C1E"/>
    <w:rsid w:val="006A2DFE"/>
    <w:rsid w:val="006A4522"/>
    <w:rsid w:val="006A68B3"/>
    <w:rsid w:val="006B383F"/>
    <w:rsid w:val="006B6ED0"/>
    <w:rsid w:val="006B78D9"/>
    <w:rsid w:val="006B7A8B"/>
    <w:rsid w:val="006C03F7"/>
    <w:rsid w:val="006C0EBB"/>
    <w:rsid w:val="006C1029"/>
    <w:rsid w:val="006C3AC5"/>
    <w:rsid w:val="006C6FDD"/>
    <w:rsid w:val="006D124B"/>
    <w:rsid w:val="006D1259"/>
    <w:rsid w:val="006D4618"/>
    <w:rsid w:val="006D5E02"/>
    <w:rsid w:val="006E436A"/>
    <w:rsid w:val="006E62E1"/>
    <w:rsid w:val="006F140D"/>
    <w:rsid w:val="006F190C"/>
    <w:rsid w:val="00700A4E"/>
    <w:rsid w:val="00704B7A"/>
    <w:rsid w:val="00704F67"/>
    <w:rsid w:val="0071129B"/>
    <w:rsid w:val="007118CF"/>
    <w:rsid w:val="0071308D"/>
    <w:rsid w:val="00717B7B"/>
    <w:rsid w:val="00737B80"/>
    <w:rsid w:val="00737E6F"/>
    <w:rsid w:val="007403AF"/>
    <w:rsid w:val="00740D5D"/>
    <w:rsid w:val="00742F06"/>
    <w:rsid w:val="0074373A"/>
    <w:rsid w:val="00747D67"/>
    <w:rsid w:val="0075100C"/>
    <w:rsid w:val="007530ED"/>
    <w:rsid w:val="00756A97"/>
    <w:rsid w:val="007600B3"/>
    <w:rsid w:val="00762870"/>
    <w:rsid w:val="0076473B"/>
    <w:rsid w:val="00764CDC"/>
    <w:rsid w:val="00772BE9"/>
    <w:rsid w:val="0077434B"/>
    <w:rsid w:val="00780DD2"/>
    <w:rsid w:val="00781EA4"/>
    <w:rsid w:val="00787D22"/>
    <w:rsid w:val="0079189D"/>
    <w:rsid w:val="00792506"/>
    <w:rsid w:val="00792902"/>
    <w:rsid w:val="00793FFF"/>
    <w:rsid w:val="007A1307"/>
    <w:rsid w:val="007A3D2D"/>
    <w:rsid w:val="007A42CA"/>
    <w:rsid w:val="007A5AF5"/>
    <w:rsid w:val="007B0108"/>
    <w:rsid w:val="007B2ED1"/>
    <w:rsid w:val="007C7B39"/>
    <w:rsid w:val="007D109B"/>
    <w:rsid w:val="007D23D5"/>
    <w:rsid w:val="007E0485"/>
    <w:rsid w:val="007E31C8"/>
    <w:rsid w:val="007E781B"/>
    <w:rsid w:val="007F0B4F"/>
    <w:rsid w:val="007F0DAA"/>
    <w:rsid w:val="007F1D95"/>
    <w:rsid w:val="007F23A4"/>
    <w:rsid w:val="007F3197"/>
    <w:rsid w:val="007F3FDA"/>
    <w:rsid w:val="007F7CD0"/>
    <w:rsid w:val="00800777"/>
    <w:rsid w:val="00805AB0"/>
    <w:rsid w:val="008165F7"/>
    <w:rsid w:val="008211AA"/>
    <w:rsid w:val="008229BD"/>
    <w:rsid w:val="008245EB"/>
    <w:rsid w:val="008256FC"/>
    <w:rsid w:val="0083143B"/>
    <w:rsid w:val="008338D9"/>
    <w:rsid w:val="00835EEA"/>
    <w:rsid w:val="00837A02"/>
    <w:rsid w:val="008425EF"/>
    <w:rsid w:val="0084355C"/>
    <w:rsid w:val="00846DA5"/>
    <w:rsid w:val="00850194"/>
    <w:rsid w:val="008558FF"/>
    <w:rsid w:val="00856CDB"/>
    <w:rsid w:val="00865AA3"/>
    <w:rsid w:val="00866958"/>
    <w:rsid w:val="00871404"/>
    <w:rsid w:val="008730F9"/>
    <w:rsid w:val="008778F6"/>
    <w:rsid w:val="00885B26"/>
    <w:rsid w:val="00893CCC"/>
    <w:rsid w:val="00895AD5"/>
    <w:rsid w:val="008976AC"/>
    <w:rsid w:val="008A5FF3"/>
    <w:rsid w:val="008B05AD"/>
    <w:rsid w:val="008B1394"/>
    <w:rsid w:val="008B15DD"/>
    <w:rsid w:val="008B1EDC"/>
    <w:rsid w:val="008B3F99"/>
    <w:rsid w:val="008B44CF"/>
    <w:rsid w:val="008B6506"/>
    <w:rsid w:val="008B6947"/>
    <w:rsid w:val="008C0A78"/>
    <w:rsid w:val="008C1D24"/>
    <w:rsid w:val="008C1E47"/>
    <w:rsid w:val="008C4A57"/>
    <w:rsid w:val="008C5529"/>
    <w:rsid w:val="008C6D36"/>
    <w:rsid w:val="008D22A9"/>
    <w:rsid w:val="008D3E2F"/>
    <w:rsid w:val="008D7909"/>
    <w:rsid w:val="008F233F"/>
    <w:rsid w:val="008F3D89"/>
    <w:rsid w:val="008F3E60"/>
    <w:rsid w:val="008F5233"/>
    <w:rsid w:val="00902C28"/>
    <w:rsid w:val="009030F4"/>
    <w:rsid w:val="009034B3"/>
    <w:rsid w:val="00904F68"/>
    <w:rsid w:val="00906EAE"/>
    <w:rsid w:val="00912983"/>
    <w:rsid w:val="00914419"/>
    <w:rsid w:val="00921F5D"/>
    <w:rsid w:val="00940F30"/>
    <w:rsid w:val="00944134"/>
    <w:rsid w:val="00944272"/>
    <w:rsid w:val="00945277"/>
    <w:rsid w:val="009577F2"/>
    <w:rsid w:val="009627FB"/>
    <w:rsid w:val="00962C94"/>
    <w:rsid w:val="00970655"/>
    <w:rsid w:val="0097537C"/>
    <w:rsid w:val="00976330"/>
    <w:rsid w:val="009766BD"/>
    <w:rsid w:val="0097766A"/>
    <w:rsid w:val="0098096F"/>
    <w:rsid w:val="00983BBC"/>
    <w:rsid w:val="009853BE"/>
    <w:rsid w:val="00990D79"/>
    <w:rsid w:val="00991ECB"/>
    <w:rsid w:val="009921D7"/>
    <w:rsid w:val="009930FB"/>
    <w:rsid w:val="00993F94"/>
    <w:rsid w:val="009942B7"/>
    <w:rsid w:val="00996D28"/>
    <w:rsid w:val="00997151"/>
    <w:rsid w:val="009B13DE"/>
    <w:rsid w:val="009B1510"/>
    <w:rsid w:val="009B35AF"/>
    <w:rsid w:val="009B36F5"/>
    <w:rsid w:val="009C0AAB"/>
    <w:rsid w:val="009C15BA"/>
    <w:rsid w:val="009C2A11"/>
    <w:rsid w:val="009C6989"/>
    <w:rsid w:val="009D0B7E"/>
    <w:rsid w:val="009D273D"/>
    <w:rsid w:val="009D313D"/>
    <w:rsid w:val="009E0888"/>
    <w:rsid w:val="009F0F52"/>
    <w:rsid w:val="009F69C1"/>
    <w:rsid w:val="00A00D27"/>
    <w:rsid w:val="00A01CDF"/>
    <w:rsid w:val="00A040C5"/>
    <w:rsid w:val="00A0478D"/>
    <w:rsid w:val="00A057C1"/>
    <w:rsid w:val="00A1103B"/>
    <w:rsid w:val="00A114D2"/>
    <w:rsid w:val="00A13ABC"/>
    <w:rsid w:val="00A1465E"/>
    <w:rsid w:val="00A14C61"/>
    <w:rsid w:val="00A1565B"/>
    <w:rsid w:val="00A1671F"/>
    <w:rsid w:val="00A26A6C"/>
    <w:rsid w:val="00A27D34"/>
    <w:rsid w:val="00A3006D"/>
    <w:rsid w:val="00A3471F"/>
    <w:rsid w:val="00A35720"/>
    <w:rsid w:val="00A4327B"/>
    <w:rsid w:val="00A50142"/>
    <w:rsid w:val="00A53D63"/>
    <w:rsid w:val="00A556EB"/>
    <w:rsid w:val="00A55F3F"/>
    <w:rsid w:val="00A63DBA"/>
    <w:rsid w:val="00A643DA"/>
    <w:rsid w:val="00A6531D"/>
    <w:rsid w:val="00A670CA"/>
    <w:rsid w:val="00A70AB8"/>
    <w:rsid w:val="00A71D4A"/>
    <w:rsid w:val="00A770A9"/>
    <w:rsid w:val="00A77882"/>
    <w:rsid w:val="00A83046"/>
    <w:rsid w:val="00A90C62"/>
    <w:rsid w:val="00A92E21"/>
    <w:rsid w:val="00A93F61"/>
    <w:rsid w:val="00A94328"/>
    <w:rsid w:val="00A9727B"/>
    <w:rsid w:val="00AA16AD"/>
    <w:rsid w:val="00AA18A2"/>
    <w:rsid w:val="00AA443E"/>
    <w:rsid w:val="00AA446E"/>
    <w:rsid w:val="00AB28A4"/>
    <w:rsid w:val="00AC042D"/>
    <w:rsid w:val="00AC2B4E"/>
    <w:rsid w:val="00AC606B"/>
    <w:rsid w:val="00AC7AF4"/>
    <w:rsid w:val="00AD2AC4"/>
    <w:rsid w:val="00AD3DF0"/>
    <w:rsid w:val="00AE2B26"/>
    <w:rsid w:val="00AE2CB1"/>
    <w:rsid w:val="00AE3B7F"/>
    <w:rsid w:val="00AE51F5"/>
    <w:rsid w:val="00AE522B"/>
    <w:rsid w:val="00AE6BDD"/>
    <w:rsid w:val="00AF68D0"/>
    <w:rsid w:val="00AF727A"/>
    <w:rsid w:val="00B01ABB"/>
    <w:rsid w:val="00B0568D"/>
    <w:rsid w:val="00B10F04"/>
    <w:rsid w:val="00B12521"/>
    <w:rsid w:val="00B22C52"/>
    <w:rsid w:val="00B24B8F"/>
    <w:rsid w:val="00B31CB4"/>
    <w:rsid w:val="00B32E3D"/>
    <w:rsid w:val="00B41252"/>
    <w:rsid w:val="00B42B7F"/>
    <w:rsid w:val="00B450E2"/>
    <w:rsid w:val="00B4743F"/>
    <w:rsid w:val="00B47C12"/>
    <w:rsid w:val="00B51322"/>
    <w:rsid w:val="00B52795"/>
    <w:rsid w:val="00B611BD"/>
    <w:rsid w:val="00B6129D"/>
    <w:rsid w:val="00B6190F"/>
    <w:rsid w:val="00B62E27"/>
    <w:rsid w:val="00B65CFE"/>
    <w:rsid w:val="00B67763"/>
    <w:rsid w:val="00B723DD"/>
    <w:rsid w:val="00B732DD"/>
    <w:rsid w:val="00B84750"/>
    <w:rsid w:val="00B869BA"/>
    <w:rsid w:val="00B90631"/>
    <w:rsid w:val="00B90642"/>
    <w:rsid w:val="00B91675"/>
    <w:rsid w:val="00B91E9F"/>
    <w:rsid w:val="00B92D21"/>
    <w:rsid w:val="00B97C3F"/>
    <w:rsid w:val="00BA0C4C"/>
    <w:rsid w:val="00BA611D"/>
    <w:rsid w:val="00BA623C"/>
    <w:rsid w:val="00BA6662"/>
    <w:rsid w:val="00BA6831"/>
    <w:rsid w:val="00BA6BE5"/>
    <w:rsid w:val="00BB0E5A"/>
    <w:rsid w:val="00BB1C5B"/>
    <w:rsid w:val="00BB208B"/>
    <w:rsid w:val="00BB3F22"/>
    <w:rsid w:val="00BB565B"/>
    <w:rsid w:val="00BC07C9"/>
    <w:rsid w:val="00BC4EE7"/>
    <w:rsid w:val="00BD3FE8"/>
    <w:rsid w:val="00BD45CD"/>
    <w:rsid w:val="00BD5D97"/>
    <w:rsid w:val="00BD6251"/>
    <w:rsid w:val="00BE1C58"/>
    <w:rsid w:val="00BE405A"/>
    <w:rsid w:val="00BE7C4C"/>
    <w:rsid w:val="00BF4938"/>
    <w:rsid w:val="00BF608B"/>
    <w:rsid w:val="00C03E0D"/>
    <w:rsid w:val="00C07CAD"/>
    <w:rsid w:val="00C15391"/>
    <w:rsid w:val="00C20117"/>
    <w:rsid w:val="00C21B3B"/>
    <w:rsid w:val="00C276EA"/>
    <w:rsid w:val="00C32264"/>
    <w:rsid w:val="00C32AA5"/>
    <w:rsid w:val="00C4449D"/>
    <w:rsid w:val="00C465F0"/>
    <w:rsid w:val="00C521ED"/>
    <w:rsid w:val="00C60E26"/>
    <w:rsid w:val="00C66DCC"/>
    <w:rsid w:val="00C72B2C"/>
    <w:rsid w:val="00C72D6E"/>
    <w:rsid w:val="00C7693B"/>
    <w:rsid w:val="00C82375"/>
    <w:rsid w:val="00C844A9"/>
    <w:rsid w:val="00C848EC"/>
    <w:rsid w:val="00C9512D"/>
    <w:rsid w:val="00C95411"/>
    <w:rsid w:val="00CA28AE"/>
    <w:rsid w:val="00CA2B12"/>
    <w:rsid w:val="00CA3B31"/>
    <w:rsid w:val="00CA3D5E"/>
    <w:rsid w:val="00CA76F3"/>
    <w:rsid w:val="00CB0661"/>
    <w:rsid w:val="00CB23B2"/>
    <w:rsid w:val="00CB7B5B"/>
    <w:rsid w:val="00CC254D"/>
    <w:rsid w:val="00CD383B"/>
    <w:rsid w:val="00CE1466"/>
    <w:rsid w:val="00CE3C8D"/>
    <w:rsid w:val="00CE7491"/>
    <w:rsid w:val="00CF41FF"/>
    <w:rsid w:val="00CF4702"/>
    <w:rsid w:val="00CF6A31"/>
    <w:rsid w:val="00CF6FD9"/>
    <w:rsid w:val="00D00FB5"/>
    <w:rsid w:val="00D01D63"/>
    <w:rsid w:val="00D03168"/>
    <w:rsid w:val="00D061E8"/>
    <w:rsid w:val="00D1155A"/>
    <w:rsid w:val="00D13D26"/>
    <w:rsid w:val="00D14A4B"/>
    <w:rsid w:val="00D15622"/>
    <w:rsid w:val="00D161D6"/>
    <w:rsid w:val="00D245E9"/>
    <w:rsid w:val="00D268B8"/>
    <w:rsid w:val="00D27C1E"/>
    <w:rsid w:val="00D31F0D"/>
    <w:rsid w:val="00D330FF"/>
    <w:rsid w:val="00D37740"/>
    <w:rsid w:val="00D40CE0"/>
    <w:rsid w:val="00D4216D"/>
    <w:rsid w:val="00D44B6A"/>
    <w:rsid w:val="00D44E55"/>
    <w:rsid w:val="00D45571"/>
    <w:rsid w:val="00D46BF6"/>
    <w:rsid w:val="00D5454D"/>
    <w:rsid w:val="00D573BA"/>
    <w:rsid w:val="00D575D1"/>
    <w:rsid w:val="00D61AEC"/>
    <w:rsid w:val="00D62F9C"/>
    <w:rsid w:val="00D70CD4"/>
    <w:rsid w:val="00D71D42"/>
    <w:rsid w:val="00D7445A"/>
    <w:rsid w:val="00D7623F"/>
    <w:rsid w:val="00D80A80"/>
    <w:rsid w:val="00D81492"/>
    <w:rsid w:val="00D84712"/>
    <w:rsid w:val="00D85072"/>
    <w:rsid w:val="00D8776E"/>
    <w:rsid w:val="00D91B6D"/>
    <w:rsid w:val="00D9319B"/>
    <w:rsid w:val="00D93478"/>
    <w:rsid w:val="00D945A9"/>
    <w:rsid w:val="00DA146E"/>
    <w:rsid w:val="00DA230B"/>
    <w:rsid w:val="00DA56B4"/>
    <w:rsid w:val="00DD211A"/>
    <w:rsid w:val="00DD64F6"/>
    <w:rsid w:val="00DD7D7D"/>
    <w:rsid w:val="00DE1D00"/>
    <w:rsid w:val="00DE2266"/>
    <w:rsid w:val="00DE7C96"/>
    <w:rsid w:val="00DE7E4E"/>
    <w:rsid w:val="00DF02A2"/>
    <w:rsid w:val="00E00DDD"/>
    <w:rsid w:val="00E010AC"/>
    <w:rsid w:val="00E04AEF"/>
    <w:rsid w:val="00E070D3"/>
    <w:rsid w:val="00E1180B"/>
    <w:rsid w:val="00E1191F"/>
    <w:rsid w:val="00E12060"/>
    <w:rsid w:val="00E14887"/>
    <w:rsid w:val="00E20004"/>
    <w:rsid w:val="00E20144"/>
    <w:rsid w:val="00E246C6"/>
    <w:rsid w:val="00E27835"/>
    <w:rsid w:val="00E33816"/>
    <w:rsid w:val="00E37FF9"/>
    <w:rsid w:val="00E41137"/>
    <w:rsid w:val="00E42A15"/>
    <w:rsid w:val="00E5745C"/>
    <w:rsid w:val="00E6115F"/>
    <w:rsid w:val="00E6509A"/>
    <w:rsid w:val="00E70FC4"/>
    <w:rsid w:val="00E722C2"/>
    <w:rsid w:val="00E72A06"/>
    <w:rsid w:val="00E75186"/>
    <w:rsid w:val="00E7602D"/>
    <w:rsid w:val="00E775BB"/>
    <w:rsid w:val="00E80BC3"/>
    <w:rsid w:val="00E80C83"/>
    <w:rsid w:val="00E81AA9"/>
    <w:rsid w:val="00E90F55"/>
    <w:rsid w:val="00EA2D04"/>
    <w:rsid w:val="00EA7B07"/>
    <w:rsid w:val="00EA7EB1"/>
    <w:rsid w:val="00EB3979"/>
    <w:rsid w:val="00EB6AAE"/>
    <w:rsid w:val="00EC1FB8"/>
    <w:rsid w:val="00EC6DFF"/>
    <w:rsid w:val="00ED2044"/>
    <w:rsid w:val="00ED27B5"/>
    <w:rsid w:val="00ED4BD0"/>
    <w:rsid w:val="00EE2764"/>
    <w:rsid w:val="00EE4539"/>
    <w:rsid w:val="00EE5942"/>
    <w:rsid w:val="00EF47B7"/>
    <w:rsid w:val="00EF5356"/>
    <w:rsid w:val="00F03421"/>
    <w:rsid w:val="00F04319"/>
    <w:rsid w:val="00F04CFF"/>
    <w:rsid w:val="00F074CE"/>
    <w:rsid w:val="00F135FD"/>
    <w:rsid w:val="00F14CBD"/>
    <w:rsid w:val="00F1664D"/>
    <w:rsid w:val="00F2302E"/>
    <w:rsid w:val="00F23BF5"/>
    <w:rsid w:val="00F32CC7"/>
    <w:rsid w:val="00F33931"/>
    <w:rsid w:val="00F343E1"/>
    <w:rsid w:val="00F36EA8"/>
    <w:rsid w:val="00F46BA3"/>
    <w:rsid w:val="00F50B52"/>
    <w:rsid w:val="00F51B32"/>
    <w:rsid w:val="00F52FCA"/>
    <w:rsid w:val="00F553A7"/>
    <w:rsid w:val="00F55BC5"/>
    <w:rsid w:val="00F724DE"/>
    <w:rsid w:val="00F74848"/>
    <w:rsid w:val="00F75035"/>
    <w:rsid w:val="00F75911"/>
    <w:rsid w:val="00F77766"/>
    <w:rsid w:val="00F85DAA"/>
    <w:rsid w:val="00F87176"/>
    <w:rsid w:val="00F87AFB"/>
    <w:rsid w:val="00F90E81"/>
    <w:rsid w:val="00F974F6"/>
    <w:rsid w:val="00FA00C5"/>
    <w:rsid w:val="00FA103B"/>
    <w:rsid w:val="00FA6D80"/>
    <w:rsid w:val="00FB18D7"/>
    <w:rsid w:val="00FB381D"/>
    <w:rsid w:val="00FB3E1A"/>
    <w:rsid w:val="00FB7103"/>
    <w:rsid w:val="00FC49D9"/>
    <w:rsid w:val="00FC584D"/>
    <w:rsid w:val="00FD24E4"/>
    <w:rsid w:val="00FD35FB"/>
    <w:rsid w:val="00FD46B5"/>
    <w:rsid w:val="00FE4DD7"/>
    <w:rsid w:val="00FE4FD5"/>
    <w:rsid w:val="00FF1C35"/>
    <w:rsid w:val="00FF761D"/>
    <w:rsid w:val="00FF7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47935"/>
  <w15:chartTrackingRefBased/>
  <w15:docId w15:val="{D05CEAD8-CBB9-4ECF-B688-9DFC78AFD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4">
    <w:name w:val="heading 4"/>
    <w:basedOn w:val="Normal"/>
    <w:link w:val="Ttulo4Car"/>
    <w:uiPriority w:val="9"/>
    <w:qFormat/>
    <w:rsid w:val="00A9432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s-AR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vkekvd">
    <w:name w:val="vkekvd"/>
    <w:basedOn w:val="Fuentedeprrafopredeter"/>
    <w:rsid w:val="00173B1B"/>
  </w:style>
  <w:style w:type="character" w:customStyle="1" w:styleId="ifmvxd">
    <w:name w:val="ifmvxd"/>
    <w:basedOn w:val="Fuentedeprrafopredeter"/>
    <w:rsid w:val="00173B1B"/>
  </w:style>
  <w:style w:type="character" w:customStyle="1" w:styleId="ijm6od">
    <w:name w:val="ijm6od"/>
    <w:basedOn w:val="Fuentedeprrafopredeter"/>
    <w:rsid w:val="00173B1B"/>
  </w:style>
  <w:style w:type="character" w:styleId="Fuerte">
    <w:name w:val="Strong"/>
    <w:basedOn w:val="Fuentedeprrafopredeter"/>
    <w:uiPriority w:val="22"/>
    <w:qFormat/>
    <w:rsid w:val="00173B1B"/>
    <w:rPr>
      <w:b/>
      <w:bCs/>
    </w:rPr>
  </w:style>
  <w:style w:type="character" w:customStyle="1" w:styleId="t286pc">
    <w:name w:val="t286pc"/>
    <w:basedOn w:val="Fuentedeprrafopredeter"/>
    <w:rsid w:val="00173B1B"/>
  </w:style>
  <w:style w:type="character" w:styleId="Hipervnculo">
    <w:name w:val="Hyperlink"/>
    <w:basedOn w:val="Fuentedeprrafopredeter"/>
    <w:uiPriority w:val="99"/>
    <w:unhideWhenUsed/>
    <w:rsid w:val="00173B1B"/>
    <w:rPr>
      <w:color w:val="0000FF"/>
      <w:u w:val="single"/>
    </w:rPr>
  </w:style>
  <w:style w:type="character" w:customStyle="1" w:styleId="vndci">
    <w:name w:val="vndci"/>
    <w:basedOn w:val="Fuentedeprrafopredeter"/>
    <w:rsid w:val="008C0A78"/>
  </w:style>
  <w:style w:type="character" w:styleId="nfasis">
    <w:name w:val="Emphasis"/>
    <w:basedOn w:val="Fuentedeprrafopredeter"/>
    <w:uiPriority w:val="20"/>
    <w:qFormat/>
    <w:rsid w:val="008C0A78"/>
    <w:rPr>
      <w:i/>
      <w:iCs/>
    </w:rPr>
  </w:style>
  <w:style w:type="character" w:customStyle="1" w:styleId="Ttulo4Car">
    <w:name w:val="Título 4 Car"/>
    <w:basedOn w:val="Fuentedeprrafopredeter"/>
    <w:link w:val="Ttulo4"/>
    <w:uiPriority w:val="9"/>
    <w:rsid w:val="00A94328"/>
    <w:rPr>
      <w:rFonts w:ascii="Times New Roman" w:eastAsia="Times New Roman" w:hAnsi="Times New Roman" w:cs="Times New Roman"/>
      <w:b/>
      <w:bCs/>
      <w:sz w:val="24"/>
      <w:szCs w:val="24"/>
      <w:lang w:eastAsia="es-AR"/>
    </w:rPr>
  </w:style>
  <w:style w:type="paragraph" w:customStyle="1" w:styleId="Default">
    <w:name w:val="Default"/>
    <w:rsid w:val="007F319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Sinespaciado">
    <w:name w:val="No Spacing"/>
    <w:uiPriority w:val="1"/>
    <w:qFormat/>
    <w:rsid w:val="00423927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E5745C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2101CF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BE40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AR"/>
    </w:rPr>
  </w:style>
  <w:style w:type="character" w:customStyle="1" w:styleId="ob-unit">
    <w:name w:val="ob-unit"/>
    <w:basedOn w:val="Fuentedeprrafopredeter"/>
    <w:rsid w:val="00BE405A"/>
  </w:style>
  <w:style w:type="character" w:customStyle="1" w:styleId="vhj6pe">
    <w:name w:val="vhj6pe"/>
    <w:basedOn w:val="Fuentedeprrafopredeter"/>
    <w:rsid w:val="00136638"/>
  </w:style>
  <w:style w:type="character" w:customStyle="1" w:styleId="r0r5r">
    <w:name w:val="r0r5r"/>
    <w:basedOn w:val="Fuentedeprrafopredeter"/>
    <w:rsid w:val="00136638"/>
  </w:style>
  <w:style w:type="paragraph" w:styleId="Encabezado">
    <w:name w:val="header"/>
    <w:basedOn w:val="Normal"/>
    <w:link w:val="EncabezadoCar"/>
    <w:uiPriority w:val="99"/>
    <w:unhideWhenUsed/>
    <w:rsid w:val="00940F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40F30"/>
  </w:style>
  <w:style w:type="paragraph" w:styleId="Piedepgina">
    <w:name w:val="footer"/>
    <w:basedOn w:val="Normal"/>
    <w:link w:val="PiedepginaCar"/>
    <w:uiPriority w:val="99"/>
    <w:unhideWhenUsed/>
    <w:rsid w:val="00940F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40F30"/>
  </w:style>
  <w:style w:type="paragraph" w:styleId="Textodeglobo">
    <w:name w:val="Balloon Text"/>
    <w:basedOn w:val="Normal"/>
    <w:link w:val="TextodegloboCar"/>
    <w:uiPriority w:val="99"/>
    <w:semiHidden/>
    <w:unhideWhenUsed/>
    <w:rsid w:val="007F0B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F0B4F"/>
    <w:rPr>
      <w:rFonts w:ascii="Segoe UI" w:hAnsi="Segoe UI" w:cs="Segoe UI"/>
      <w:sz w:val="18"/>
      <w:szCs w:val="18"/>
    </w:rPr>
  </w:style>
  <w:style w:type="character" w:styleId="Mencinsinresolver">
    <w:name w:val="Unresolved Mention"/>
    <w:basedOn w:val="Fuentedeprrafopredeter"/>
    <w:uiPriority w:val="99"/>
    <w:semiHidden/>
    <w:unhideWhenUsed/>
    <w:rsid w:val="008B65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3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7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3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6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7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26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90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5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6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8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2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50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67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2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81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2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7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16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64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10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1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10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60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6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32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5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9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36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8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250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64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7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64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2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2712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88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48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766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026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73783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2189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75865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073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71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40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50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69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8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12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523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8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413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43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39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886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5055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407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8396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3770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63770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9406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4992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27469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273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0300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9453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2998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0723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1822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534084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25537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00942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8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4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8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8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85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7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03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5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1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2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51518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85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23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6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301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42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0021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50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35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10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05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0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277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3175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5205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34828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8255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58548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57447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3185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3193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46596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9376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442997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4081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73149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482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91988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22773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31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5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19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3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03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43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2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81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86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64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9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0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0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80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27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70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82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5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9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14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86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034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952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25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6632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62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10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614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406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38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9253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52221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32933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3503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53425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10991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3747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6348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2202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7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97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45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610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2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99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27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73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6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9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6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85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997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9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47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20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742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9086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9454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79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45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671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157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62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5260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133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6498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098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864005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02719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3407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12080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601424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3154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0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2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61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3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3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9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5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1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4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3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8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56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60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343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6880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830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402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744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873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04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343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863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8594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60943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46791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8805274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35501331">
                                              <w:marLeft w:val="0"/>
                                              <w:marRight w:val="0"/>
                                              <w:marTop w:val="1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2908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09384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057709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11990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9508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3332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6359058">
                                              <w:marLeft w:val="0"/>
                                              <w:marRight w:val="0"/>
                                              <w:marTop w:val="0"/>
                                              <w:marBottom w:val="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0722895">
                                              <w:marLeft w:val="0"/>
                                              <w:marRight w:val="0"/>
                                              <w:marTop w:val="10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1463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21627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566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6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5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72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3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55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2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4F91BF-C60B-423A-BBB2-C15402AB5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330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Ryzen5</cp:lastModifiedBy>
  <cp:revision>4</cp:revision>
  <cp:lastPrinted>2026-05-17T14:38:00Z</cp:lastPrinted>
  <dcterms:created xsi:type="dcterms:W3CDTF">2026-07-02T15:12:00Z</dcterms:created>
  <dcterms:modified xsi:type="dcterms:W3CDTF">2026-07-06T12:26:00Z</dcterms:modified>
</cp:coreProperties>
</file>